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A582CD" w14:textId="43BCD688" w:rsidR="00841AF9" w:rsidRDefault="005E1A6D" w:rsidP="004335F7">
      <w:pPr>
        <w:jc w:val="center"/>
        <w:rPr>
          <w:b/>
          <w:bCs/>
          <w:sz w:val="32"/>
          <w:szCs w:val="32"/>
          <w:u w:val="single"/>
        </w:rPr>
      </w:pPr>
      <w:r w:rsidRPr="005E1A6D">
        <w:rPr>
          <w:b/>
          <w:bCs/>
          <w:sz w:val="32"/>
          <w:szCs w:val="32"/>
          <w:u w:val="single"/>
        </w:rPr>
        <w:t>Farm Blaze – Médio</w:t>
      </w:r>
    </w:p>
    <w:p w14:paraId="3E7EFBF1" w14:textId="2397722C" w:rsidR="005E1A6D" w:rsidRDefault="005E1A6D" w:rsidP="005E1A6D">
      <w:pPr>
        <w:rPr>
          <w:b/>
          <w:bCs/>
          <w:sz w:val="28"/>
          <w:szCs w:val="28"/>
        </w:rPr>
      </w:pPr>
      <w:r w:rsidRPr="005E1A6D">
        <w:rPr>
          <w:b/>
          <w:bCs/>
          <w:sz w:val="28"/>
          <w:szCs w:val="28"/>
        </w:rPr>
        <w:t xml:space="preserve">Link: </w:t>
      </w:r>
      <w:hyperlink r:id="rId4" w:history="1">
        <w:r w:rsidR="00FB0379" w:rsidRPr="000F6D27">
          <w:rPr>
            <w:rStyle w:val="Hyperlink"/>
            <w:b/>
            <w:bCs/>
            <w:sz w:val="28"/>
            <w:szCs w:val="28"/>
          </w:rPr>
          <w:t>https://www.youtube.com/watch?v=jdzYnTtuXJo</w:t>
        </w:r>
      </w:hyperlink>
      <w:r w:rsidR="00FB0379">
        <w:rPr>
          <w:b/>
          <w:bCs/>
          <w:sz w:val="28"/>
          <w:szCs w:val="28"/>
        </w:rPr>
        <w:t xml:space="preserve"> </w:t>
      </w:r>
    </w:p>
    <w:p w14:paraId="0403BFF4" w14:textId="17F4B217" w:rsidR="00FB0379" w:rsidRDefault="00FB0379" w:rsidP="005E1A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2160CE43" w14:textId="3548B11E" w:rsidR="00FB0379" w:rsidRDefault="00FB0379" w:rsidP="00FB0379">
      <w:pPr>
        <w:jc w:val="center"/>
        <w:rPr>
          <w:sz w:val="28"/>
          <w:szCs w:val="28"/>
        </w:rPr>
      </w:pPr>
      <w:r w:rsidRPr="00FB0379">
        <w:rPr>
          <w:sz w:val="28"/>
          <w:szCs w:val="28"/>
        </w:rPr>
        <w:drawing>
          <wp:inline distT="0" distB="0" distL="0" distR="0" wp14:anchorId="27B757A1" wp14:editId="36D57079">
            <wp:extent cx="3871295" cy="1204064"/>
            <wp:effectExtent l="76200" t="76200" r="129540" b="129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12040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BF9999" w14:textId="4930371A" w:rsidR="00FB0379" w:rsidRDefault="00A16F6C" w:rsidP="00FB037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00ED186" w14:textId="51227212" w:rsidR="00C871F7" w:rsidRDefault="00C871F7" w:rsidP="00FB0379">
      <w:pPr>
        <w:rPr>
          <w:sz w:val="28"/>
          <w:szCs w:val="28"/>
        </w:rPr>
      </w:pPr>
      <w:r>
        <w:rPr>
          <w:b/>
          <w:bCs/>
          <w:sz w:val="28"/>
          <w:szCs w:val="28"/>
        </w:rPr>
        <w:t>Construção da farm:</w:t>
      </w:r>
      <w:r w:rsidR="00A16F6C">
        <w:rPr>
          <w:b/>
          <w:bCs/>
          <w:sz w:val="28"/>
          <w:szCs w:val="28"/>
        </w:rPr>
        <w:br/>
      </w:r>
      <w:r w:rsidR="00A16F6C">
        <w:rPr>
          <w:sz w:val="28"/>
          <w:szCs w:val="28"/>
        </w:rPr>
        <w:t>Entre no Nether e encontre um spawner de Blaze. Depois coloque tochas ao redor do spawner para cancelar o surgimento de mobs.</w:t>
      </w:r>
    </w:p>
    <w:p w14:paraId="317EF09C" w14:textId="482E485D" w:rsidR="00A16F6C" w:rsidRPr="00A16F6C" w:rsidRDefault="00A16F6C" w:rsidP="00A16F6C">
      <w:pPr>
        <w:jc w:val="center"/>
        <w:rPr>
          <w:sz w:val="28"/>
          <w:szCs w:val="28"/>
        </w:rPr>
      </w:pPr>
      <w:r w:rsidRPr="00A16F6C">
        <w:rPr>
          <w:sz w:val="28"/>
          <w:szCs w:val="28"/>
        </w:rPr>
        <w:drawing>
          <wp:inline distT="0" distB="0" distL="0" distR="0" wp14:anchorId="329AFC57" wp14:editId="24A7914E">
            <wp:extent cx="3428999" cy="2381250"/>
            <wp:effectExtent l="76200" t="76200" r="133985" b="133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9217" cy="23883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DBBEE" w14:textId="4B7E19BA" w:rsidR="00C871F7" w:rsidRDefault="00C871F7" w:rsidP="00FB0379">
      <w:pPr>
        <w:rPr>
          <w:sz w:val="28"/>
          <w:szCs w:val="28"/>
        </w:rPr>
      </w:pPr>
    </w:p>
    <w:p w14:paraId="0DC83AE2" w14:textId="77777777" w:rsidR="005C6E2D" w:rsidRDefault="005C6E2D" w:rsidP="00FB0379">
      <w:pPr>
        <w:rPr>
          <w:sz w:val="28"/>
          <w:szCs w:val="28"/>
        </w:rPr>
      </w:pPr>
    </w:p>
    <w:p w14:paraId="4E7043E3" w14:textId="77777777" w:rsidR="005C6E2D" w:rsidRDefault="005C6E2D" w:rsidP="00FB0379">
      <w:pPr>
        <w:rPr>
          <w:sz w:val="28"/>
          <w:szCs w:val="28"/>
        </w:rPr>
      </w:pPr>
    </w:p>
    <w:p w14:paraId="659A7867" w14:textId="77777777" w:rsidR="005C6E2D" w:rsidRDefault="005C6E2D" w:rsidP="00FB0379">
      <w:pPr>
        <w:rPr>
          <w:sz w:val="28"/>
          <w:szCs w:val="28"/>
        </w:rPr>
      </w:pPr>
    </w:p>
    <w:p w14:paraId="011BE6C1" w14:textId="77777777" w:rsidR="005C6E2D" w:rsidRDefault="005C6E2D" w:rsidP="00FB0379">
      <w:pPr>
        <w:rPr>
          <w:sz w:val="28"/>
          <w:szCs w:val="28"/>
        </w:rPr>
      </w:pPr>
    </w:p>
    <w:p w14:paraId="3932C449" w14:textId="77777777" w:rsidR="005C6E2D" w:rsidRDefault="005C6E2D" w:rsidP="00FB0379">
      <w:pPr>
        <w:rPr>
          <w:sz w:val="28"/>
          <w:szCs w:val="28"/>
        </w:rPr>
      </w:pPr>
    </w:p>
    <w:p w14:paraId="73729136" w14:textId="77777777" w:rsidR="00626823" w:rsidRDefault="00626823" w:rsidP="00FB0379">
      <w:pPr>
        <w:rPr>
          <w:sz w:val="28"/>
          <w:szCs w:val="28"/>
        </w:rPr>
      </w:pPr>
    </w:p>
    <w:p w14:paraId="3FADDDD8" w14:textId="23364144" w:rsidR="00A16F6C" w:rsidRDefault="00A16F6C" w:rsidP="00FB0379">
      <w:pPr>
        <w:rPr>
          <w:sz w:val="28"/>
          <w:szCs w:val="28"/>
        </w:rPr>
      </w:pPr>
      <w:r>
        <w:rPr>
          <w:sz w:val="28"/>
          <w:szCs w:val="28"/>
        </w:rPr>
        <w:lastRenderedPageBreak/>
        <w:t>Faça um</w:t>
      </w:r>
      <w:r w:rsidR="00D059F7">
        <w:rPr>
          <w:sz w:val="28"/>
          <w:szCs w:val="28"/>
        </w:rPr>
        <w:t xml:space="preserve"> buraco abaixo do spawner com 10 blocos de profundidade (esse será o limite da farm). Então, limpe uma área com 4 blocos de distância do </w:t>
      </w:r>
      <w:r w:rsidR="005C6E2D">
        <w:rPr>
          <w:sz w:val="28"/>
          <w:szCs w:val="28"/>
        </w:rPr>
        <w:t>spawner e com a mesma profundidade (ao todo será uma área 9x9 incluindo o bloco do spawner).</w:t>
      </w:r>
    </w:p>
    <w:p w14:paraId="18BE77AA" w14:textId="793063EB" w:rsidR="005C6E2D" w:rsidRDefault="005C6E2D" w:rsidP="005C6E2D">
      <w:pPr>
        <w:jc w:val="center"/>
        <w:rPr>
          <w:sz w:val="28"/>
          <w:szCs w:val="28"/>
        </w:rPr>
      </w:pPr>
      <w:r w:rsidRPr="005C6E2D">
        <w:rPr>
          <w:sz w:val="28"/>
          <w:szCs w:val="28"/>
        </w:rPr>
        <w:drawing>
          <wp:inline distT="0" distB="0" distL="0" distR="0" wp14:anchorId="50762E59" wp14:editId="51AE350E">
            <wp:extent cx="3237628" cy="2006284"/>
            <wp:effectExtent l="76200" t="76200" r="134620" b="127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1400" cy="20148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5C4BA4" w14:textId="2907561A" w:rsidR="00D059F7" w:rsidRDefault="00D059F7" w:rsidP="00FB0379">
      <w:pPr>
        <w:rPr>
          <w:sz w:val="28"/>
          <w:szCs w:val="28"/>
        </w:rPr>
      </w:pPr>
    </w:p>
    <w:p w14:paraId="197EF3B2" w14:textId="2F2A2D1B" w:rsidR="00E671C3" w:rsidRDefault="002D538B" w:rsidP="00FB0379">
      <w:pPr>
        <w:rPr>
          <w:sz w:val="28"/>
          <w:szCs w:val="28"/>
        </w:rPr>
      </w:pPr>
      <w:r>
        <w:rPr>
          <w:sz w:val="28"/>
          <w:szCs w:val="28"/>
        </w:rPr>
        <w:t xml:space="preserve">Abaixo do spawner </w:t>
      </w:r>
      <w:r w:rsidR="000F3E3A">
        <w:rPr>
          <w:sz w:val="28"/>
          <w:szCs w:val="28"/>
        </w:rPr>
        <w:t>posicione pistões a 1 bloco</w:t>
      </w:r>
      <w:r w:rsidR="00626823">
        <w:rPr>
          <w:sz w:val="28"/>
          <w:szCs w:val="28"/>
        </w:rPr>
        <w:t xml:space="preserve"> de distância</w:t>
      </w:r>
      <w:r w:rsidR="000F3E3A">
        <w:rPr>
          <w:sz w:val="28"/>
          <w:szCs w:val="28"/>
        </w:rPr>
        <w:t xml:space="preserve"> cada</w:t>
      </w:r>
      <w:r w:rsidR="00626823">
        <w:rPr>
          <w:sz w:val="28"/>
          <w:szCs w:val="28"/>
        </w:rPr>
        <w:t>. Ao lado de cada pistão coloque observadores voltados em direção ao observador ao lado formando uma espécie de círculo.</w:t>
      </w:r>
    </w:p>
    <w:p w14:paraId="3FD2179B" w14:textId="1EE11904" w:rsidR="00626823" w:rsidRPr="00C871F7" w:rsidRDefault="00626823" w:rsidP="00626823">
      <w:pPr>
        <w:jc w:val="center"/>
        <w:rPr>
          <w:sz w:val="28"/>
          <w:szCs w:val="28"/>
        </w:rPr>
      </w:pPr>
      <w:r w:rsidRPr="00626823">
        <w:rPr>
          <w:sz w:val="28"/>
          <w:szCs w:val="28"/>
        </w:rPr>
        <w:drawing>
          <wp:inline distT="0" distB="0" distL="0" distR="0" wp14:anchorId="3C8967A0" wp14:editId="52535229">
            <wp:extent cx="2635949" cy="1856415"/>
            <wp:effectExtent l="76200" t="76200" r="126365" b="12509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4588" cy="18836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3EDA22" w14:textId="6CE36130" w:rsidR="00FB0379" w:rsidRDefault="00626823" w:rsidP="00626823">
      <w:pPr>
        <w:jc w:val="center"/>
        <w:rPr>
          <w:sz w:val="28"/>
          <w:szCs w:val="28"/>
        </w:rPr>
      </w:pPr>
      <w:r w:rsidRPr="00626823">
        <w:rPr>
          <w:sz w:val="28"/>
          <w:szCs w:val="28"/>
        </w:rPr>
        <w:drawing>
          <wp:inline distT="0" distB="0" distL="0" distR="0" wp14:anchorId="6A145FE0" wp14:editId="16FE63C5">
            <wp:extent cx="2526030" cy="1875200"/>
            <wp:effectExtent l="76200" t="76200" r="140970" b="12509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8121" cy="18767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62AB5D" w14:textId="41C9FE8B" w:rsidR="00FB0379" w:rsidRDefault="0072395D" w:rsidP="00FB0379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blocos de pedra em 3 lados do quadrado. Na parte sem os blocos coloque um vidro e ao lado uma laje. Arremesse um tridente no pistão e instale uma alavanca abaixo da l</w:t>
      </w:r>
      <w:r w:rsidR="00450BCA">
        <w:rPr>
          <w:sz w:val="28"/>
          <w:szCs w:val="28"/>
        </w:rPr>
        <w:t>aje. Ative o sistema duas vezes para o tridente ficar fixado nos pistões.</w:t>
      </w:r>
    </w:p>
    <w:p w14:paraId="7D36F874" w14:textId="762636EE" w:rsidR="00450BCA" w:rsidRDefault="00450BCA" w:rsidP="00450BCA">
      <w:pPr>
        <w:jc w:val="center"/>
        <w:rPr>
          <w:sz w:val="28"/>
          <w:szCs w:val="28"/>
        </w:rPr>
      </w:pPr>
      <w:r w:rsidRPr="00450BCA">
        <w:rPr>
          <w:sz w:val="28"/>
          <w:szCs w:val="28"/>
        </w:rPr>
        <w:drawing>
          <wp:inline distT="0" distB="0" distL="0" distR="0" wp14:anchorId="331651BB" wp14:editId="2DC30B11">
            <wp:extent cx="3420612" cy="2141782"/>
            <wp:effectExtent l="76200" t="76200" r="142240" b="12573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5729" cy="21512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21504" w14:textId="2E8C65D7" w:rsidR="00FB0379" w:rsidRDefault="00FB0379" w:rsidP="00FB0379">
      <w:pPr>
        <w:rPr>
          <w:sz w:val="28"/>
          <w:szCs w:val="28"/>
        </w:rPr>
      </w:pPr>
    </w:p>
    <w:p w14:paraId="20897340" w14:textId="68EBE13B" w:rsidR="009243D1" w:rsidRDefault="00450BCA" w:rsidP="00FB0379">
      <w:pPr>
        <w:rPr>
          <w:sz w:val="28"/>
          <w:szCs w:val="28"/>
        </w:rPr>
      </w:pPr>
      <w:r>
        <w:rPr>
          <w:sz w:val="28"/>
          <w:szCs w:val="28"/>
        </w:rPr>
        <w:t>Em frente ao bloco de vidro cave 4 blocos para baixo. Depois, cave dois blocos para frente (sendo 3 de altura).</w:t>
      </w:r>
      <w:r w:rsidR="009243D1">
        <w:rPr>
          <w:sz w:val="28"/>
          <w:szCs w:val="28"/>
        </w:rPr>
        <w:t xml:space="preserve"> Ao final do corredor cave 3 blocos à direita, mantendo o tamanho da área. Nessa área coloque um baú duplo e acima dele ponha um funil com um trilho em cima. À direita coloque um bloco e sobre o trilho um carrinho com funil.</w:t>
      </w:r>
    </w:p>
    <w:p w14:paraId="3C2C86DA" w14:textId="14193990" w:rsidR="009243D1" w:rsidRDefault="009243D1" w:rsidP="009243D1">
      <w:pPr>
        <w:jc w:val="center"/>
        <w:rPr>
          <w:sz w:val="28"/>
          <w:szCs w:val="28"/>
        </w:rPr>
      </w:pPr>
      <w:r w:rsidRPr="009243D1">
        <w:rPr>
          <w:sz w:val="28"/>
          <w:szCs w:val="28"/>
        </w:rPr>
        <w:drawing>
          <wp:inline distT="0" distB="0" distL="0" distR="0" wp14:anchorId="26C1F55F" wp14:editId="316FF79F">
            <wp:extent cx="3375953" cy="2362405"/>
            <wp:effectExtent l="76200" t="76200" r="129540" b="133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3624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48078" w14:textId="17828676" w:rsidR="00AC2A0D" w:rsidRDefault="00AC2A0D" w:rsidP="00FB0379">
      <w:pPr>
        <w:rPr>
          <w:sz w:val="28"/>
          <w:szCs w:val="28"/>
        </w:rPr>
      </w:pPr>
      <w:r>
        <w:rPr>
          <w:sz w:val="28"/>
          <w:szCs w:val="28"/>
        </w:rPr>
        <w:t>Coloque um bloco à frente do carrinho para evitar que ele sai dos trilhos.</w:t>
      </w:r>
    </w:p>
    <w:p w14:paraId="3ABB0C20" w14:textId="21391969" w:rsidR="00AC2A0D" w:rsidRDefault="00AC2A0D" w:rsidP="00FB0379">
      <w:pPr>
        <w:rPr>
          <w:sz w:val="28"/>
          <w:szCs w:val="28"/>
        </w:rPr>
      </w:pPr>
      <w:r>
        <w:rPr>
          <w:sz w:val="28"/>
          <w:szCs w:val="28"/>
        </w:rPr>
        <w:t>Atrás coloque escadas para ter acesso ao estoque e conseguir sair de lá.</w:t>
      </w:r>
    </w:p>
    <w:p w14:paraId="2BCEB004" w14:textId="77777777" w:rsidR="00AC2A0D" w:rsidRDefault="00AC2A0D" w:rsidP="00FB0379">
      <w:pPr>
        <w:rPr>
          <w:sz w:val="28"/>
          <w:szCs w:val="28"/>
        </w:rPr>
      </w:pPr>
    </w:p>
    <w:p w14:paraId="77A1E02E" w14:textId="77777777" w:rsidR="00064B62" w:rsidRDefault="00064B62" w:rsidP="00FB0379">
      <w:pPr>
        <w:rPr>
          <w:sz w:val="28"/>
          <w:szCs w:val="28"/>
        </w:rPr>
      </w:pPr>
      <w:r>
        <w:rPr>
          <w:sz w:val="28"/>
          <w:szCs w:val="28"/>
        </w:rPr>
        <w:lastRenderedPageBreak/>
        <w:t>Suba uma coluna de blocos na estrutura e coloque duas placas de pressão e dois blocos atrás com Redstone. Acima da Redstone coloque 2 pistões com 2 blocos na diagonal atrás com Redstone também.</w:t>
      </w:r>
    </w:p>
    <w:p w14:paraId="5C9CFD3B" w14:textId="06C214D6" w:rsidR="00FB0379" w:rsidRDefault="00064B62" w:rsidP="00064B62">
      <w:pPr>
        <w:jc w:val="center"/>
        <w:rPr>
          <w:sz w:val="28"/>
          <w:szCs w:val="28"/>
        </w:rPr>
      </w:pPr>
      <w:r w:rsidRPr="00064B62">
        <w:rPr>
          <w:sz w:val="28"/>
          <w:szCs w:val="28"/>
        </w:rPr>
        <w:drawing>
          <wp:inline distT="0" distB="0" distL="0" distR="0" wp14:anchorId="3298E642" wp14:editId="29A60AD4">
            <wp:extent cx="2731577" cy="2148840"/>
            <wp:effectExtent l="76200" t="76200" r="126365" b="13716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9504" cy="21550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DEE39" w14:textId="302C1179" w:rsidR="00FB0379" w:rsidRDefault="00064B62" w:rsidP="00064B62">
      <w:pPr>
        <w:jc w:val="center"/>
        <w:rPr>
          <w:sz w:val="28"/>
          <w:szCs w:val="28"/>
        </w:rPr>
      </w:pPr>
      <w:r w:rsidRPr="00064B62">
        <w:rPr>
          <w:sz w:val="28"/>
          <w:szCs w:val="28"/>
        </w:rPr>
        <w:drawing>
          <wp:inline distT="0" distB="0" distL="0" distR="0" wp14:anchorId="25A724D4" wp14:editId="55B14498">
            <wp:extent cx="2768027" cy="2385060"/>
            <wp:effectExtent l="76200" t="76200" r="127635" b="129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7433" cy="2393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53C391" w14:textId="2C57A67E" w:rsidR="00064B62" w:rsidRDefault="00064B62" w:rsidP="00FB0379">
      <w:pPr>
        <w:rPr>
          <w:sz w:val="28"/>
          <w:szCs w:val="28"/>
        </w:rPr>
      </w:pPr>
      <w:r>
        <w:rPr>
          <w:sz w:val="28"/>
          <w:szCs w:val="28"/>
        </w:rPr>
        <w:t>Faça essas estruturas em todos os lados.</w:t>
      </w:r>
    </w:p>
    <w:p w14:paraId="399AEF3D" w14:textId="53814F53" w:rsidR="00064B62" w:rsidRDefault="00064B62" w:rsidP="00064B62">
      <w:pPr>
        <w:jc w:val="center"/>
        <w:rPr>
          <w:sz w:val="28"/>
          <w:szCs w:val="28"/>
        </w:rPr>
      </w:pPr>
      <w:r w:rsidRPr="00064B62">
        <w:rPr>
          <w:sz w:val="28"/>
          <w:szCs w:val="28"/>
        </w:rPr>
        <w:drawing>
          <wp:inline distT="0" distB="0" distL="0" distR="0" wp14:anchorId="22CD16FE" wp14:editId="7A63E518">
            <wp:extent cx="2802442" cy="2323977"/>
            <wp:effectExtent l="76200" t="76200" r="131445" b="1339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997" cy="23534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6FC8A" w14:textId="14592A40" w:rsidR="00064B62" w:rsidRDefault="008D40C6" w:rsidP="00FB0379">
      <w:pPr>
        <w:rPr>
          <w:sz w:val="28"/>
          <w:szCs w:val="28"/>
        </w:rPr>
      </w:pPr>
      <w:r>
        <w:rPr>
          <w:sz w:val="28"/>
          <w:szCs w:val="28"/>
        </w:rPr>
        <w:lastRenderedPageBreak/>
        <w:t>Suba uma parede com 3 de altura em cada canto (ao lado das placas de pressão) e mais 1 bloco acima de cada pistão. Não se esqueça de fechar as áreas abertas da farm.</w:t>
      </w:r>
    </w:p>
    <w:p w14:paraId="165689B3" w14:textId="3EBE6F0A" w:rsidR="008D40C6" w:rsidRDefault="008D40C6" w:rsidP="008D40C6">
      <w:pPr>
        <w:jc w:val="center"/>
        <w:rPr>
          <w:sz w:val="28"/>
          <w:szCs w:val="28"/>
        </w:rPr>
      </w:pPr>
      <w:r w:rsidRPr="008D40C6">
        <w:rPr>
          <w:sz w:val="28"/>
          <w:szCs w:val="28"/>
        </w:rPr>
        <w:drawing>
          <wp:inline distT="0" distB="0" distL="0" distR="0" wp14:anchorId="2AB6AD5F" wp14:editId="583265EF">
            <wp:extent cx="2963783" cy="2263140"/>
            <wp:effectExtent l="76200" t="76200" r="141605" b="13716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67441" cy="22659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6958D" w14:textId="59E90B93" w:rsidR="008D40C6" w:rsidRDefault="008D40C6" w:rsidP="008D40C6">
      <w:pPr>
        <w:jc w:val="center"/>
        <w:rPr>
          <w:sz w:val="28"/>
          <w:szCs w:val="28"/>
        </w:rPr>
      </w:pPr>
      <w:r w:rsidRPr="008D40C6">
        <w:rPr>
          <w:sz w:val="28"/>
          <w:szCs w:val="28"/>
        </w:rPr>
        <w:drawing>
          <wp:inline distT="0" distB="0" distL="0" distR="0" wp14:anchorId="5C6DE197" wp14:editId="673E8820">
            <wp:extent cx="3116579" cy="1923116"/>
            <wp:effectExtent l="76200" t="76200" r="141605" b="134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35017" cy="19344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6B5839" w14:textId="355D9589" w:rsidR="00FB0379" w:rsidRDefault="00FB0379" w:rsidP="00FB0379">
      <w:pPr>
        <w:rPr>
          <w:sz w:val="28"/>
          <w:szCs w:val="28"/>
        </w:rPr>
      </w:pPr>
    </w:p>
    <w:p w14:paraId="623E7E90" w14:textId="102DD957" w:rsidR="008D40C6" w:rsidRDefault="008D40C6" w:rsidP="00FB0379">
      <w:pPr>
        <w:rPr>
          <w:sz w:val="28"/>
          <w:szCs w:val="28"/>
        </w:rPr>
      </w:pPr>
      <w:r>
        <w:rPr>
          <w:sz w:val="28"/>
          <w:szCs w:val="28"/>
        </w:rPr>
        <w:t>Recrie a mesma estrutura do andar abaixo, mas acrescente dois pistões ao lado do pistão lateral. Faça isso no lado oposto também.</w:t>
      </w:r>
    </w:p>
    <w:p w14:paraId="13B8356E" w14:textId="5B766F7E" w:rsidR="008D40C6" w:rsidRDefault="008D40C6" w:rsidP="008D40C6">
      <w:pPr>
        <w:jc w:val="center"/>
        <w:rPr>
          <w:sz w:val="28"/>
          <w:szCs w:val="28"/>
        </w:rPr>
      </w:pPr>
      <w:r w:rsidRPr="008D40C6">
        <w:rPr>
          <w:sz w:val="28"/>
          <w:szCs w:val="28"/>
        </w:rPr>
        <w:drawing>
          <wp:inline distT="0" distB="0" distL="0" distR="0" wp14:anchorId="69A02563" wp14:editId="2AC2CCAB">
            <wp:extent cx="2385059" cy="2121203"/>
            <wp:effectExtent l="76200" t="76200" r="130175" b="12700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85059" cy="21212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D677D1" w14:textId="27F5FFF6" w:rsidR="00FB0379" w:rsidRDefault="006A6EA6" w:rsidP="006A6EA6">
      <w:pPr>
        <w:jc w:val="center"/>
        <w:rPr>
          <w:sz w:val="28"/>
          <w:szCs w:val="28"/>
        </w:rPr>
      </w:pPr>
      <w:r w:rsidRPr="006A6EA6">
        <w:rPr>
          <w:sz w:val="28"/>
          <w:szCs w:val="28"/>
        </w:rPr>
        <w:lastRenderedPageBreak/>
        <w:drawing>
          <wp:inline distT="0" distB="0" distL="0" distR="0" wp14:anchorId="23694CB9" wp14:editId="276D7409">
            <wp:extent cx="3474720" cy="2531178"/>
            <wp:effectExtent l="76200" t="76200" r="125730" b="135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6249" cy="25395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FADA3" w14:textId="2D094EB8" w:rsidR="00FB0379" w:rsidRDefault="00FB0379" w:rsidP="00FB0379">
      <w:pPr>
        <w:rPr>
          <w:sz w:val="28"/>
          <w:szCs w:val="28"/>
        </w:rPr>
      </w:pPr>
    </w:p>
    <w:p w14:paraId="591DAD54" w14:textId="432823E1" w:rsidR="006A6EA6" w:rsidRDefault="006A6EA6" w:rsidP="00FB0379">
      <w:pPr>
        <w:rPr>
          <w:sz w:val="28"/>
          <w:szCs w:val="28"/>
        </w:rPr>
      </w:pPr>
      <w:r>
        <w:rPr>
          <w:sz w:val="28"/>
          <w:szCs w:val="28"/>
        </w:rPr>
        <w:t>Suba 4 colunas (nos espaços entre os pistões) com 4 blocos cada uma e feche a estrutura como dito anteriormente.</w:t>
      </w:r>
    </w:p>
    <w:p w14:paraId="75F54EA5" w14:textId="456967A1" w:rsidR="006A6EA6" w:rsidRDefault="006A6EA6" w:rsidP="006A6EA6">
      <w:pPr>
        <w:jc w:val="center"/>
        <w:rPr>
          <w:sz w:val="28"/>
          <w:szCs w:val="28"/>
        </w:rPr>
      </w:pPr>
      <w:r w:rsidRPr="006A6EA6">
        <w:rPr>
          <w:sz w:val="28"/>
          <w:szCs w:val="28"/>
        </w:rPr>
        <w:drawing>
          <wp:inline distT="0" distB="0" distL="0" distR="0" wp14:anchorId="77B96E04" wp14:editId="6383B16B">
            <wp:extent cx="2894694" cy="2029816"/>
            <wp:effectExtent l="76200" t="76200" r="134620" b="1422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11733" cy="20417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3491F2" w14:textId="25E29476" w:rsidR="00FB0379" w:rsidRDefault="006A6EA6" w:rsidP="00FB0379">
      <w:pPr>
        <w:rPr>
          <w:sz w:val="28"/>
          <w:szCs w:val="28"/>
        </w:rPr>
      </w:pPr>
      <w:r>
        <w:rPr>
          <w:sz w:val="28"/>
          <w:szCs w:val="28"/>
        </w:rPr>
        <w:t>Suba duas colunas com 3 blocos de altura em cada lado.</w:t>
      </w:r>
    </w:p>
    <w:p w14:paraId="0066490A" w14:textId="6621C0DE" w:rsidR="006A6EA6" w:rsidRDefault="006A6EA6" w:rsidP="006A6EA6">
      <w:pPr>
        <w:jc w:val="center"/>
        <w:rPr>
          <w:sz w:val="28"/>
          <w:szCs w:val="28"/>
        </w:rPr>
      </w:pPr>
      <w:r w:rsidRPr="006A6EA6">
        <w:rPr>
          <w:sz w:val="28"/>
          <w:szCs w:val="28"/>
        </w:rPr>
        <w:drawing>
          <wp:inline distT="0" distB="0" distL="0" distR="0" wp14:anchorId="37F0EC33" wp14:editId="1F87F50A">
            <wp:extent cx="2960095" cy="2184503"/>
            <wp:effectExtent l="76200" t="76200" r="126365" b="13970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1702" cy="21856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F8DE70" w14:textId="4AFE15F7" w:rsidR="00FB0379" w:rsidRDefault="006A6EA6" w:rsidP="00FB0379">
      <w:pPr>
        <w:rPr>
          <w:sz w:val="28"/>
          <w:szCs w:val="28"/>
        </w:rPr>
      </w:pPr>
      <w:r>
        <w:rPr>
          <w:sz w:val="28"/>
          <w:szCs w:val="28"/>
        </w:rPr>
        <w:lastRenderedPageBreak/>
        <w:t>Ao lado de cada coluna coloque um</w:t>
      </w:r>
      <w:r w:rsidR="00453125">
        <w:rPr>
          <w:sz w:val="28"/>
          <w:szCs w:val="28"/>
        </w:rPr>
        <w:t xml:space="preserve">a placa </w:t>
      </w:r>
      <w:r>
        <w:rPr>
          <w:sz w:val="28"/>
          <w:szCs w:val="28"/>
        </w:rPr>
        <w:t>de pressão</w:t>
      </w:r>
      <w:r w:rsidR="00453125">
        <w:rPr>
          <w:sz w:val="28"/>
          <w:szCs w:val="28"/>
        </w:rPr>
        <w:t xml:space="preserve"> com Redstone e um pistão acima.</w:t>
      </w:r>
    </w:p>
    <w:p w14:paraId="109D75F5" w14:textId="43DFEF60" w:rsidR="00453125" w:rsidRDefault="00453125" w:rsidP="00453125">
      <w:pPr>
        <w:jc w:val="center"/>
        <w:rPr>
          <w:sz w:val="28"/>
          <w:szCs w:val="28"/>
        </w:rPr>
      </w:pPr>
      <w:r w:rsidRPr="00453125">
        <w:rPr>
          <w:sz w:val="28"/>
          <w:szCs w:val="28"/>
        </w:rPr>
        <w:drawing>
          <wp:inline distT="0" distB="0" distL="0" distR="0" wp14:anchorId="00EF133D" wp14:editId="5CF5DB50">
            <wp:extent cx="2079968" cy="2293936"/>
            <wp:effectExtent l="76200" t="76200" r="130175" b="12573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88862" cy="23037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129930" w14:textId="1DB3276F" w:rsidR="00FB0379" w:rsidRDefault="00453125" w:rsidP="00FB0379">
      <w:pPr>
        <w:rPr>
          <w:sz w:val="28"/>
          <w:szCs w:val="28"/>
        </w:rPr>
      </w:pPr>
      <w:r>
        <w:rPr>
          <w:sz w:val="28"/>
          <w:szCs w:val="28"/>
        </w:rPr>
        <w:t xml:space="preserve">Repita essa construção em cada lado da farm. </w:t>
      </w:r>
    </w:p>
    <w:p w14:paraId="7CFC89B7" w14:textId="1382FAF1" w:rsidR="00453125" w:rsidRDefault="00453125" w:rsidP="00FB0379">
      <w:pPr>
        <w:rPr>
          <w:sz w:val="28"/>
          <w:szCs w:val="28"/>
        </w:rPr>
      </w:pPr>
      <w:r>
        <w:rPr>
          <w:sz w:val="28"/>
          <w:szCs w:val="28"/>
        </w:rPr>
        <w:t>Agora levante colunas com 4 blocos entre os pistões e construa mais uma camada de blocos na parte superior da farm e nos espaços abertos. Acima da última camada coloque lajes.</w:t>
      </w:r>
    </w:p>
    <w:p w14:paraId="086EC50F" w14:textId="7E17C5FD" w:rsidR="00FB0379" w:rsidRDefault="00453125" w:rsidP="00453125">
      <w:pPr>
        <w:jc w:val="center"/>
        <w:rPr>
          <w:sz w:val="28"/>
          <w:szCs w:val="28"/>
        </w:rPr>
      </w:pPr>
      <w:r w:rsidRPr="00453125">
        <w:rPr>
          <w:sz w:val="28"/>
          <w:szCs w:val="28"/>
        </w:rPr>
        <w:drawing>
          <wp:inline distT="0" distB="0" distL="0" distR="0" wp14:anchorId="71137A36" wp14:editId="358EB630">
            <wp:extent cx="2753085" cy="2037715"/>
            <wp:effectExtent l="76200" t="76200" r="142875" b="13398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2265" cy="20445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F08A5F" w14:textId="2C0A5505" w:rsidR="00FB0379" w:rsidRDefault="00453125" w:rsidP="00453125">
      <w:pPr>
        <w:jc w:val="center"/>
        <w:rPr>
          <w:sz w:val="28"/>
          <w:szCs w:val="28"/>
        </w:rPr>
      </w:pPr>
      <w:r w:rsidRPr="00453125">
        <w:rPr>
          <w:sz w:val="28"/>
          <w:szCs w:val="28"/>
        </w:rPr>
        <w:drawing>
          <wp:inline distT="0" distB="0" distL="0" distR="0" wp14:anchorId="236C7C02" wp14:editId="14111FA8">
            <wp:extent cx="2751834" cy="1922136"/>
            <wp:effectExtent l="76200" t="76200" r="125095" b="13589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68439" cy="1933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43D02A" w14:textId="37B88FA0" w:rsidR="00147BA1" w:rsidRDefault="00147BA1" w:rsidP="00FB0379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Construa uma estrutura na área do estoque para te proteger de possíveis ataques de mobs.</w:t>
      </w:r>
    </w:p>
    <w:p w14:paraId="3E6AB4C2" w14:textId="36B7945B" w:rsidR="00147BA1" w:rsidRDefault="00147BA1" w:rsidP="00147BA1">
      <w:pPr>
        <w:jc w:val="center"/>
        <w:rPr>
          <w:sz w:val="28"/>
          <w:szCs w:val="28"/>
        </w:rPr>
      </w:pPr>
      <w:r w:rsidRPr="00147BA1">
        <w:rPr>
          <w:sz w:val="28"/>
          <w:szCs w:val="28"/>
        </w:rPr>
        <w:drawing>
          <wp:inline distT="0" distB="0" distL="0" distR="0" wp14:anchorId="3BC32CE4" wp14:editId="54A3F24B">
            <wp:extent cx="3299460" cy="2604837"/>
            <wp:effectExtent l="76200" t="76200" r="129540" b="13843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6433" cy="26103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D1A888" w14:textId="4A3B237A" w:rsidR="00FB0379" w:rsidRDefault="00FB0379" w:rsidP="00FB0379">
      <w:pPr>
        <w:rPr>
          <w:sz w:val="28"/>
          <w:szCs w:val="28"/>
        </w:rPr>
      </w:pPr>
    </w:p>
    <w:p w14:paraId="59CCD064" w14:textId="63A0A963" w:rsidR="00FB0379" w:rsidRDefault="00147BA1" w:rsidP="00FB0379">
      <w:pPr>
        <w:rPr>
          <w:sz w:val="28"/>
          <w:szCs w:val="28"/>
        </w:rPr>
      </w:pPr>
      <w:r>
        <w:rPr>
          <w:sz w:val="28"/>
          <w:szCs w:val="28"/>
        </w:rPr>
        <w:t>Coloque uma laje na parte superior do spawner e quebre as tochas para começarem a surgirem Blazes.</w:t>
      </w:r>
    </w:p>
    <w:p w14:paraId="258F1854" w14:textId="6D40DA79" w:rsidR="00147BA1" w:rsidRDefault="00147BA1" w:rsidP="00147BA1">
      <w:pPr>
        <w:jc w:val="center"/>
        <w:rPr>
          <w:sz w:val="28"/>
          <w:szCs w:val="28"/>
        </w:rPr>
      </w:pPr>
      <w:r w:rsidRPr="00147BA1">
        <w:rPr>
          <w:sz w:val="28"/>
          <w:szCs w:val="28"/>
        </w:rPr>
        <w:drawing>
          <wp:inline distT="0" distB="0" distL="0" distR="0" wp14:anchorId="6C0A579B" wp14:editId="57256BB9">
            <wp:extent cx="3301638" cy="2125979"/>
            <wp:effectExtent l="76200" t="76200" r="127635" b="1416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07687" cy="21298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66EDDD" w14:textId="07BFD9AE" w:rsidR="00FB0379" w:rsidRDefault="00FB0379" w:rsidP="00FB0379">
      <w:pPr>
        <w:rPr>
          <w:sz w:val="28"/>
          <w:szCs w:val="28"/>
        </w:rPr>
      </w:pPr>
    </w:p>
    <w:p w14:paraId="660EA9FF" w14:textId="5B9C9649" w:rsidR="00FB0379" w:rsidRDefault="00FB0379" w:rsidP="00FB0379">
      <w:pPr>
        <w:rPr>
          <w:sz w:val="28"/>
          <w:szCs w:val="28"/>
        </w:rPr>
      </w:pPr>
    </w:p>
    <w:p w14:paraId="213E4656" w14:textId="6D1D2695" w:rsidR="00FB0379" w:rsidRDefault="00FB0379" w:rsidP="00FB0379">
      <w:pPr>
        <w:rPr>
          <w:sz w:val="28"/>
          <w:szCs w:val="28"/>
        </w:rPr>
      </w:pPr>
    </w:p>
    <w:p w14:paraId="125E1E10" w14:textId="3FB41013" w:rsidR="00FB0379" w:rsidRDefault="00FB0379" w:rsidP="00FB0379">
      <w:pPr>
        <w:rPr>
          <w:sz w:val="28"/>
          <w:szCs w:val="28"/>
        </w:rPr>
      </w:pPr>
    </w:p>
    <w:p w14:paraId="79D96E95" w14:textId="2574477C" w:rsidR="00FB0379" w:rsidRDefault="00FB0379" w:rsidP="00FB0379">
      <w:pPr>
        <w:rPr>
          <w:sz w:val="28"/>
          <w:szCs w:val="28"/>
        </w:rPr>
      </w:pPr>
    </w:p>
    <w:p w14:paraId="78E73589" w14:textId="58FDD2A3" w:rsidR="00FB0379" w:rsidRDefault="00FB0379" w:rsidP="00FB0379">
      <w:pPr>
        <w:rPr>
          <w:sz w:val="28"/>
          <w:szCs w:val="28"/>
        </w:rPr>
      </w:pPr>
    </w:p>
    <w:p w14:paraId="1C869973" w14:textId="56DD5079" w:rsidR="00FB0379" w:rsidRDefault="00147BA1" w:rsidP="00FB0379">
      <w:pPr>
        <w:rPr>
          <w:sz w:val="28"/>
          <w:szCs w:val="28"/>
        </w:rPr>
      </w:pPr>
      <w:r>
        <w:rPr>
          <w:sz w:val="28"/>
          <w:szCs w:val="28"/>
        </w:rPr>
        <w:lastRenderedPageBreak/>
        <w:t>Ative o sistema inferior com a alavanca e aguarde a queda dos Blazes. Eles gerarão XP e droparão bastões de Blaze no baú do estoque.</w:t>
      </w:r>
    </w:p>
    <w:p w14:paraId="036514F1" w14:textId="2DEF222A" w:rsidR="00147BA1" w:rsidRDefault="00147BA1" w:rsidP="00147BA1">
      <w:pPr>
        <w:jc w:val="center"/>
        <w:rPr>
          <w:sz w:val="28"/>
          <w:szCs w:val="28"/>
        </w:rPr>
      </w:pPr>
      <w:r w:rsidRPr="00147BA1">
        <w:rPr>
          <w:sz w:val="28"/>
          <w:szCs w:val="28"/>
        </w:rPr>
        <w:drawing>
          <wp:inline distT="0" distB="0" distL="0" distR="0" wp14:anchorId="49FE81CB" wp14:editId="7FC78662">
            <wp:extent cx="3208298" cy="3490262"/>
            <wp:effectExtent l="76200" t="76200" r="125730" b="129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34902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D41A9F" w14:textId="586A37FA" w:rsidR="00FB0379" w:rsidRDefault="00147BA1" w:rsidP="00147BA1">
      <w:pPr>
        <w:jc w:val="center"/>
        <w:rPr>
          <w:sz w:val="28"/>
          <w:szCs w:val="28"/>
        </w:rPr>
      </w:pPr>
      <w:r w:rsidRPr="00147BA1">
        <w:rPr>
          <w:sz w:val="28"/>
          <w:szCs w:val="28"/>
        </w:rPr>
        <w:drawing>
          <wp:inline distT="0" distB="0" distL="0" distR="0" wp14:anchorId="7DF266A1" wp14:editId="02A646A4">
            <wp:extent cx="2255715" cy="1676545"/>
            <wp:effectExtent l="76200" t="76200" r="125730" b="133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1676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AE7653" w14:textId="58FE3660" w:rsidR="00FB0379" w:rsidRDefault="00FB0379" w:rsidP="00FB0379">
      <w:pPr>
        <w:rPr>
          <w:sz w:val="28"/>
          <w:szCs w:val="28"/>
        </w:rPr>
      </w:pPr>
    </w:p>
    <w:p w14:paraId="2B78F431" w14:textId="5A3CC42E" w:rsidR="00FB0379" w:rsidRDefault="00FB0379" w:rsidP="00FB0379">
      <w:pPr>
        <w:rPr>
          <w:sz w:val="28"/>
          <w:szCs w:val="28"/>
        </w:rPr>
      </w:pPr>
    </w:p>
    <w:p w14:paraId="683F0461" w14:textId="5497FE1D" w:rsidR="00FB0379" w:rsidRDefault="00FB0379" w:rsidP="00FB0379">
      <w:pPr>
        <w:rPr>
          <w:sz w:val="28"/>
          <w:szCs w:val="28"/>
        </w:rPr>
      </w:pPr>
    </w:p>
    <w:p w14:paraId="62410A67" w14:textId="77777777" w:rsidR="00FB0379" w:rsidRPr="00FB0379" w:rsidRDefault="00FB0379" w:rsidP="00FB0379">
      <w:pPr>
        <w:rPr>
          <w:sz w:val="28"/>
          <w:szCs w:val="28"/>
        </w:rPr>
      </w:pPr>
    </w:p>
    <w:sectPr w:rsidR="00FB0379" w:rsidRPr="00FB037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5F7"/>
    <w:rsid w:val="00064B62"/>
    <w:rsid w:val="000F3E3A"/>
    <w:rsid w:val="00147BA1"/>
    <w:rsid w:val="002D538B"/>
    <w:rsid w:val="004335F7"/>
    <w:rsid w:val="00450BCA"/>
    <w:rsid w:val="00453125"/>
    <w:rsid w:val="005C6E2D"/>
    <w:rsid w:val="005E1A6D"/>
    <w:rsid w:val="00626823"/>
    <w:rsid w:val="006A6EA6"/>
    <w:rsid w:val="0072395D"/>
    <w:rsid w:val="00841AF9"/>
    <w:rsid w:val="008B5E1D"/>
    <w:rsid w:val="008D40C6"/>
    <w:rsid w:val="009243D1"/>
    <w:rsid w:val="00A16F6C"/>
    <w:rsid w:val="00AC2A0D"/>
    <w:rsid w:val="00BE028C"/>
    <w:rsid w:val="00C871F7"/>
    <w:rsid w:val="00D059F7"/>
    <w:rsid w:val="00E671C3"/>
    <w:rsid w:val="00FB03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8641C2"/>
  <w15:chartTrackingRefBased/>
  <w15:docId w15:val="{F545723F-B711-4D83-9959-3DD0BA4F7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FB0379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B03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youtube.com/watch?v=jdzYnTtuXJo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</TotalTime>
  <Pages>9</Pages>
  <Words>443</Words>
  <Characters>2394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4</cp:revision>
  <dcterms:created xsi:type="dcterms:W3CDTF">2024-11-06T19:40:00Z</dcterms:created>
  <dcterms:modified xsi:type="dcterms:W3CDTF">2024-11-07T00:35:00Z</dcterms:modified>
</cp:coreProperties>
</file>